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1D" w:rsidRDefault="0050361D" w:rsidP="00786AA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786AA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786AAF" w:rsidRPr="00786A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86AAF">
        <w:rPr>
          <w:rFonts w:ascii="Traditional Arabic" w:hAnsi="Traditional Arabic" w:cs="Traditional Arabic"/>
          <w:sz w:val="36"/>
          <w:szCs w:val="36"/>
          <w:rtl/>
        </w:rPr>
        <w:t>السماحة</w:t>
      </w:r>
    </w:p>
    <w:p w:rsidR="0050361D" w:rsidRDefault="0050361D" w:rsidP="0050361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50361D" w:rsidRDefault="0050361D" w:rsidP="0050361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السماحة</w:t>
      </w:r>
    </w:p>
    <w:p w:rsidR="0050361D" w:rsidRDefault="0050361D" w:rsidP="0050361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786AAF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50361D" w:rsidRDefault="0050361D" w:rsidP="0050361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خذ العف</w:t>
      </w:r>
      <w:r w:rsidR="00786AAF">
        <w:rPr>
          <w:rFonts w:ascii="Traditional Arabic" w:hAnsi="Traditional Arabic" w:cs="Traditional Arabic"/>
          <w:sz w:val="36"/>
          <w:szCs w:val="36"/>
          <w:rtl/>
        </w:rPr>
        <w:t>و وأمر بالعرف وأعرض عن الجاهلين</w:t>
      </w:r>
    </w:p>
    <w:p w:rsidR="0050361D" w:rsidRDefault="0050361D" w:rsidP="0050361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199 )</w:t>
      </w:r>
    </w:p>
    <w:p w:rsidR="0050361D" w:rsidRDefault="0050361D" w:rsidP="0050361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786AAF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50361D" w:rsidRDefault="0050361D" w:rsidP="0050361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رحم الله رجلا ، سمحا إذا باع ، وإذا اشترى ، وإذا اقتضى</w:t>
      </w:r>
    </w:p>
    <w:p w:rsidR="00C1199A" w:rsidRPr="00786AAF" w:rsidRDefault="0050361D" w:rsidP="00786AA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C1199A" w:rsidRPr="00786AAF" w:rsidSect="009668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3D1E22"/>
    <w:rsid w:val="004160DB"/>
    <w:rsid w:val="00484FC1"/>
    <w:rsid w:val="004C1634"/>
    <w:rsid w:val="0050361D"/>
    <w:rsid w:val="00510CC0"/>
    <w:rsid w:val="0056480C"/>
    <w:rsid w:val="005F5F58"/>
    <w:rsid w:val="00607061"/>
    <w:rsid w:val="00676301"/>
    <w:rsid w:val="00723436"/>
    <w:rsid w:val="00763435"/>
    <w:rsid w:val="00786AAF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A55F70"/>
    <w:rsid w:val="00B140CB"/>
    <w:rsid w:val="00B959E2"/>
    <w:rsid w:val="00C1199A"/>
    <w:rsid w:val="00C203BA"/>
    <w:rsid w:val="00C378E3"/>
    <w:rsid w:val="00C557E2"/>
    <w:rsid w:val="00CB7472"/>
    <w:rsid w:val="00CC322F"/>
    <w:rsid w:val="00D01C0F"/>
    <w:rsid w:val="00D60D0F"/>
    <w:rsid w:val="00E83FDB"/>
    <w:rsid w:val="00F63872"/>
    <w:rsid w:val="00F73B0A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AEA54"/>
  <w15:docId w15:val="{5C5CA74B-5C09-45E6-8519-EFCFA964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607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2015-02-05T20:10:00Z</dcterms:created>
  <dcterms:modified xsi:type="dcterms:W3CDTF">2017-01-09T05:15:00Z</dcterms:modified>
</cp:coreProperties>
</file>