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E3" w:rsidRDefault="006E28E3" w:rsidP="008653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يدخل ا</w:t>
      </w:r>
      <w:r>
        <w:rPr>
          <w:rFonts w:ascii="Traditional Arabic" w:hAnsi="Traditional Arabic" w:cs="Traditional Arabic"/>
          <w:sz w:val="36"/>
          <w:szCs w:val="36"/>
          <w:rtl/>
        </w:rPr>
        <w:t>لذين آمنوا وعملوا الصالحات جنات</w:t>
      </w:r>
    </w:p>
    <w:p w:rsidR="00865343" w:rsidRDefault="00865343" w:rsidP="006E2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65343" w:rsidRDefault="00865343" w:rsidP="008653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يدخل الذين آمنوا وعملوا الصالحات جنات تجري من تحتها الأنهار يحلون فيها من أساور من ذهب ولؤلؤا ولباسهم فيها حرير</w:t>
      </w:r>
    </w:p>
    <w:p w:rsidR="00865343" w:rsidRDefault="00865343" w:rsidP="008653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 : 23 )</w:t>
      </w:r>
    </w:p>
    <w:p w:rsidR="00865343" w:rsidRDefault="00865343" w:rsidP="008653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65343" w:rsidRDefault="00865343" w:rsidP="008653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الله تعالى يدخل أهل الإيمان والعمل الصالح جنات نعيمها دائم، تجري من تحت أشجارها الأنهار، يزينون فيها بأساور الذهب وباللؤلؤ، ولباسهم المعتاد في الجنة الحرير رجالا ونساء.</w:t>
      </w:r>
    </w:p>
    <w:p w:rsidR="00A65C24" w:rsidRPr="006E28E3" w:rsidRDefault="00865343" w:rsidP="006E2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6E28E3" w:rsidSect="004C1B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254C6"/>
    <w:rsid w:val="0014192E"/>
    <w:rsid w:val="00145501"/>
    <w:rsid w:val="001646CB"/>
    <w:rsid w:val="00187481"/>
    <w:rsid w:val="00194342"/>
    <w:rsid w:val="001A3435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371B6"/>
    <w:rsid w:val="00454C53"/>
    <w:rsid w:val="00457E80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4B08"/>
    <w:rsid w:val="006C58B2"/>
    <w:rsid w:val="006E064E"/>
    <w:rsid w:val="006E28E3"/>
    <w:rsid w:val="00707527"/>
    <w:rsid w:val="0072213B"/>
    <w:rsid w:val="00732E0D"/>
    <w:rsid w:val="007469AF"/>
    <w:rsid w:val="00754CBF"/>
    <w:rsid w:val="007674C9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65343"/>
    <w:rsid w:val="00872D3D"/>
    <w:rsid w:val="00884E31"/>
    <w:rsid w:val="00885040"/>
    <w:rsid w:val="00892435"/>
    <w:rsid w:val="00892950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16EDA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12314"/>
    <w:rsid w:val="00C21BE9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67FA3"/>
    <w:rsid w:val="00FA11C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92D2F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2018-04-07T21:00:00Z</dcterms:created>
  <dcterms:modified xsi:type="dcterms:W3CDTF">2018-07-04T21:13:00Z</dcterms:modified>
</cp:coreProperties>
</file>