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7A08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84 - 86</w:t>
      </w:r>
    </w:p>
    <w:p w14:paraId="2829D14D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شفاعة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شفاعة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بتحية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فحيوا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ردوها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حسيبا</w:t>
      </w:r>
    </w:p>
    <w:p w14:paraId="674F30AA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84 - 86 )</w:t>
      </w:r>
    </w:p>
    <w:p w14:paraId="640AE4B7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0F51D18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حثهم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69E8AD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الحربية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100F36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تنكيلا،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والتنكيل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لمثله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B2466B5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شفاعة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الشفاعة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الوساطة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84EA4C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1D3675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مقتدرا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وشاهدا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حافظا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BEFFF8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بتحية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وبركاته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6EA24B" w14:textId="77777777" w:rsid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ردوها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242C9B2" w:rsidR="00EE6818" w:rsidRPr="00855692" w:rsidRDefault="00855692" w:rsidP="008556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محاسبا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مجازيا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855692" w:rsidSect="00A01B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25F67"/>
    <w:rsid w:val="00142715"/>
    <w:rsid w:val="002174AE"/>
    <w:rsid w:val="002F1AEE"/>
    <w:rsid w:val="00530C77"/>
    <w:rsid w:val="005719B5"/>
    <w:rsid w:val="007B6EE6"/>
    <w:rsid w:val="00840FB4"/>
    <w:rsid w:val="00855692"/>
    <w:rsid w:val="008C1254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2023-06-04T13:50:00Z</dcterms:modified>
</cp:coreProperties>
</file>