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F9B4" w14:textId="0C19C96A" w:rsidR="001D5E37" w:rsidRDefault="001D5E37" w:rsidP="001D5E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E81B0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</w:t>
      </w:r>
      <w:r w:rsidR="00E81B02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اللهم أعوذ برضاك من سخطك</w:t>
      </w:r>
    </w:p>
    <w:p w14:paraId="46F84289" w14:textId="77777777" w:rsidR="001D5E37" w:rsidRDefault="001D5E37" w:rsidP="001D5E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عائشة رضي الله عنها قالت :</w:t>
      </w:r>
    </w:p>
    <w:p w14:paraId="3D1D5AEF" w14:textId="77777777" w:rsidR="001D5E37" w:rsidRDefault="001D5E37" w:rsidP="001D5E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فقدت رسول الله صلى الله عليه وسلم ليلة من الفراش فالتمسته فوقعت يدي على بطن قدميه وهو في المسجد وهما منصوبتان وهو يقول:  اللهم أعوذ برضاك من سخطك،  وبمعافاتك من عقوبتك، وأعوذ بك منك ، لا أحصى ثناء </w:t>
      </w:r>
      <w:r w:rsidR="00E81B02">
        <w:rPr>
          <w:rFonts w:ascii="Traditional Arabic" w:hAnsi="Traditional Arabic" w:cs="Traditional Arabic"/>
          <w:sz w:val="36"/>
          <w:szCs w:val="36"/>
          <w:rtl/>
          <w:lang w:val="en-US"/>
        </w:rPr>
        <w:t>عليك ، أنت كما أثنيت على نفسك</w:t>
      </w:r>
      <w:r w:rsidR="00E81B0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14:paraId="2A366282" w14:textId="77777777" w:rsidR="00817CE9" w:rsidRPr="00E81B02" w:rsidRDefault="0045043D" w:rsidP="00E81B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م</w:t>
      </w:r>
    </w:p>
    <w:sectPr w:rsidR="00817CE9" w:rsidRPr="00E81B02" w:rsidSect="003A38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CE9"/>
    <w:rsid w:val="001D5E37"/>
    <w:rsid w:val="001F5E31"/>
    <w:rsid w:val="003A383D"/>
    <w:rsid w:val="0045043D"/>
    <w:rsid w:val="00817CE9"/>
    <w:rsid w:val="00AF7D1E"/>
    <w:rsid w:val="00B463C7"/>
    <w:rsid w:val="00C71B0A"/>
    <w:rsid w:val="00E81B02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713D3"/>
  <w15:docId w15:val="{FD997545-FD43-4A15-A183-B8830DD5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264</Characters>
  <Application>Microsoft Office Word</Application>
  <DocSecurity>0</DocSecurity>
  <Lines>2</Lines>
  <Paragraphs>1</Paragraphs>
  <ScaleCrop>false</ScaleCrop>
  <Company>Hewlett-Packard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Albetaqa Design</cp:lastModifiedBy>
  <cp:revision>16</cp:revision>
  <dcterms:created xsi:type="dcterms:W3CDTF">2017-09-18T00:18:00Z</dcterms:created>
  <dcterms:modified xsi:type="dcterms:W3CDTF">2021-04-10T07:58:00Z</dcterms:modified>
</cp:coreProperties>
</file>