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C5B" w:rsidRDefault="00684C5B" w:rsidP="00684C5B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سلسلة ( الحمد لله )</w:t>
      </w:r>
      <w:r w:rsidR="003251A3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- </w:t>
      </w:r>
      <w:r w:rsidR="003251A3">
        <w:rPr>
          <w:rFonts w:ascii="Traditional Arabic" w:eastAsiaTheme="minorHAnsi" w:hAnsi="Traditional Arabic" w:cs="Traditional Arabic"/>
          <w:sz w:val="36"/>
          <w:szCs w:val="36"/>
          <w:rtl/>
        </w:rPr>
        <w:t>الحمد لله الذي أنقذه من النار</w:t>
      </w:r>
    </w:p>
    <w:p w:rsidR="00684C5B" w:rsidRDefault="00684C5B" w:rsidP="00684C5B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عن أنس بن مالك رضي الله عنه قال :</w:t>
      </w:r>
    </w:p>
    <w:p w:rsidR="00684C5B" w:rsidRDefault="00684C5B" w:rsidP="00684C5B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كان غلام يهودي يخدم النبي صلى الله عليه وسلم فمرض، فأتاه النبي صلى الله عليه وسلم يعوده، فقعد عند رأسه، فقال له : أسلم . فنظر إلى أبيه وهو عنده، فقال له : أطع أبا القاسم صلى الله عليه وسلم، فأسلم، فخرج النبي صلى الله عليه وسلم وهو يقول : الحمد لله الذي أنقذه من النار .</w:t>
      </w:r>
    </w:p>
    <w:p w:rsidR="00D26A8D" w:rsidRPr="003251A3" w:rsidRDefault="00684C5B" w:rsidP="003251A3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البخاري</w:t>
      </w:r>
      <w:bookmarkEnd w:id="0"/>
    </w:p>
    <w:sectPr w:rsidR="00D26A8D" w:rsidRPr="003251A3" w:rsidSect="002F7F5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6A8D"/>
    <w:rsid w:val="003251A3"/>
    <w:rsid w:val="00684C5B"/>
    <w:rsid w:val="00837C49"/>
    <w:rsid w:val="00D26A8D"/>
    <w:rsid w:val="00E0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20B599"/>
  <w15:docId w15:val="{5B1639E0-51E0-4110-BF8B-B26ABD6F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49"/>
    <w:rPr>
      <w:rFonts w:eastAsiaTheme="minorEastAsia"/>
      <w:lang w:val="en-US"/>
    </w:rPr>
  </w:style>
  <w:style w:type="paragraph" w:styleId="Heading5">
    <w:name w:val="heading 5"/>
    <w:basedOn w:val="Normal"/>
    <w:link w:val="Heading5Char"/>
    <w:uiPriority w:val="9"/>
    <w:qFormat/>
    <w:rsid w:val="00837C4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6A8D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837C4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837C49"/>
  </w:style>
  <w:style w:type="character" w:customStyle="1" w:styleId="search-keys">
    <w:name w:val="search-keys"/>
    <w:basedOn w:val="DefaultParagraphFont"/>
    <w:rsid w:val="00837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>Hewlett-Packard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8</cp:revision>
  <dcterms:created xsi:type="dcterms:W3CDTF">2017-09-14T04:53:00Z</dcterms:created>
  <dcterms:modified xsi:type="dcterms:W3CDTF">2017-10-15T17:04:00Z</dcterms:modified>
</cp:coreProperties>
</file>