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72CB" w14:textId="77777777" w:rsidR="00A80418" w:rsidRDefault="00A80418" w:rsidP="00A804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</w:t>
      </w:r>
    </w:p>
    <w:p w14:paraId="4FD3C13C" w14:textId="77777777" w:rsidR="00A80418" w:rsidRDefault="00A80418" w:rsidP="00A804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أزواجكم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يوصين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توصون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يورث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امرأة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السدس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أكثر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شركاء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الثلث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يوصى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مضار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حليم</w:t>
      </w:r>
    </w:p>
    <w:p w14:paraId="09A8FE28" w14:textId="77777777" w:rsidR="00A80418" w:rsidRDefault="00A80418" w:rsidP="00A804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12 )</w:t>
      </w:r>
    </w:p>
    <w:p w14:paraId="332AF277" w14:textId="77777777" w:rsidR="00A80418" w:rsidRDefault="00A80418" w:rsidP="00A804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1A47FF9" w14:textId="77777777" w:rsidR="00A80418" w:rsidRDefault="00A80418" w:rsidP="00A804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أزواجكم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الأزواج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الزوجات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ECE2488" w14:textId="77777777" w:rsidR="00A80418" w:rsidRDefault="00A80418" w:rsidP="00A804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أنثى،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55C74A2" w14:textId="77777777" w:rsidR="00A80418" w:rsidRDefault="00A80418" w:rsidP="00A804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أربعة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6F3552C" w14:textId="77777777" w:rsidR="00A80418" w:rsidRDefault="00A80418" w:rsidP="00A804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ويرثه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إخوته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0176F98" w14:textId="77777777" w:rsidR="00A80418" w:rsidRDefault="00A80418" w:rsidP="00A804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E2108BD" w14:textId="77777777" w:rsidR="00A80418" w:rsidRDefault="00A80418" w:rsidP="00A804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مضار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الورثة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58219FD" w:rsidR="00EE6818" w:rsidRPr="00A80418" w:rsidRDefault="00A80418" w:rsidP="00A8041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يعاجل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بالعقوبة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A80418" w:rsidSect="001C51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31A56"/>
    <w:rsid w:val="00142715"/>
    <w:rsid w:val="002174AE"/>
    <w:rsid w:val="002F1AEE"/>
    <w:rsid w:val="00530C77"/>
    <w:rsid w:val="006B4814"/>
    <w:rsid w:val="007B6EE6"/>
    <w:rsid w:val="00840FB4"/>
    <w:rsid w:val="00A80418"/>
    <w:rsid w:val="00EE6818"/>
    <w:rsid w:val="00F11B6F"/>
    <w:rsid w:val="00F5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2023-06-04T13:47:00Z</dcterms:modified>
</cp:coreProperties>
</file>